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DFF9" w14:textId="77777777" w:rsidR="008B1544" w:rsidRDefault="009B33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71"/>
        <w:jc w:val="right"/>
        <w:rPr>
          <w:rFonts w:ascii="Bangers" w:eastAsia="Bangers" w:hAnsi="Bangers" w:cs="Bangers"/>
          <w:color w:val="000000"/>
          <w:sz w:val="55"/>
          <w:szCs w:val="55"/>
        </w:rPr>
      </w:pPr>
      <w:r>
        <w:rPr>
          <w:rFonts w:ascii="Bangers" w:eastAsia="Bangers" w:hAnsi="Bangers" w:cs="Bangers"/>
          <w:color w:val="000000"/>
          <w:sz w:val="55"/>
          <w:szCs w:val="55"/>
        </w:rPr>
        <w:t xml:space="preserve">Red Ribbon Week </w:t>
      </w:r>
    </w:p>
    <w:p w14:paraId="692C0DAD" w14:textId="567AAF1A" w:rsidR="008B1544" w:rsidRDefault="00966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3673"/>
        <w:rPr>
          <w:rFonts w:ascii="Bangers" w:eastAsia="Bangers" w:hAnsi="Bangers" w:cs="Bangers"/>
          <w:color w:val="000000"/>
          <w:sz w:val="43"/>
          <w:szCs w:val="43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530628D" wp14:editId="2AA01B1F">
            <wp:simplePos x="0" y="0"/>
            <wp:positionH relativeFrom="column">
              <wp:posOffset>5286375</wp:posOffset>
            </wp:positionH>
            <wp:positionV relativeFrom="paragraph">
              <wp:posOffset>352425</wp:posOffset>
            </wp:positionV>
            <wp:extent cx="762000" cy="1019175"/>
            <wp:effectExtent l="0" t="0" r="0" b="0"/>
            <wp:wrapSquare wrapText="left" distT="19050" distB="19050" distL="19050" distR="1905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3314">
        <w:rPr>
          <w:rFonts w:ascii="Bangers" w:eastAsia="Bangers" w:hAnsi="Bangers" w:cs="Bangers"/>
          <w:color w:val="000000"/>
          <w:sz w:val="43"/>
          <w:szCs w:val="43"/>
        </w:rPr>
        <w:t>October 2</w:t>
      </w:r>
      <w:r w:rsidR="009B3314">
        <w:rPr>
          <w:rFonts w:ascii="Bangers" w:eastAsia="Bangers" w:hAnsi="Bangers" w:cs="Bangers"/>
          <w:sz w:val="43"/>
          <w:szCs w:val="43"/>
        </w:rPr>
        <w:t>5</w:t>
      </w:r>
      <w:r w:rsidR="009B3314">
        <w:rPr>
          <w:rFonts w:ascii="Bangers" w:eastAsia="Bangers" w:hAnsi="Bangers" w:cs="Bangers"/>
          <w:color w:val="000000"/>
          <w:sz w:val="43"/>
          <w:szCs w:val="43"/>
        </w:rPr>
        <w:t>th-</w:t>
      </w:r>
      <w:r w:rsidR="009B3314">
        <w:rPr>
          <w:rFonts w:ascii="Bangers" w:eastAsia="Bangers" w:hAnsi="Bangers" w:cs="Bangers"/>
          <w:sz w:val="43"/>
          <w:szCs w:val="43"/>
        </w:rPr>
        <w:t>29</w:t>
      </w:r>
      <w:r w:rsidR="009B3314">
        <w:rPr>
          <w:rFonts w:ascii="Bangers" w:eastAsia="Bangers" w:hAnsi="Bangers" w:cs="Bangers"/>
          <w:color w:val="000000"/>
          <w:sz w:val="43"/>
          <w:szCs w:val="43"/>
        </w:rPr>
        <w:t xml:space="preserve">th </w:t>
      </w:r>
    </w:p>
    <w:p w14:paraId="5A1584DB" w14:textId="19947E98" w:rsidR="008B1544" w:rsidRDefault="009B33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right="2837"/>
        <w:jc w:val="right"/>
        <w:rPr>
          <w:rFonts w:ascii="Ranchers" w:eastAsia="Ranchers" w:hAnsi="Ranchers" w:cs="Ranchers"/>
          <w:color w:val="000000"/>
          <w:sz w:val="36"/>
          <w:szCs w:val="36"/>
        </w:rPr>
      </w:pPr>
      <w:r>
        <w:rPr>
          <w:rFonts w:ascii="Bangers" w:eastAsia="Bangers" w:hAnsi="Bangers" w:cs="Bangers"/>
          <w:color w:val="FF0000"/>
          <w:sz w:val="39"/>
          <w:szCs w:val="39"/>
        </w:rPr>
        <w:t>M</w:t>
      </w:r>
      <w:r>
        <w:rPr>
          <w:rFonts w:ascii="Bangers" w:eastAsia="Bangers" w:hAnsi="Bangers" w:cs="Bangers"/>
          <w:color w:val="FF0000"/>
          <w:sz w:val="39"/>
          <w:szCs w:val="39"/>
          <w:u w:val="single"/>
        </w:rPr>
        <w:t>onday</w:t>
      </w:r>
      <w:r>
        <w:rPr>
          <w:rFonts w:ascii="Bangers" w:eastAsia="Bangers" w:hAnsi="Bangers" w:cs="Bangers"/>
          <w:color w:val="FF0000"/>
          <w:sz w:val="39"/>
          <w:szCs w:val="39"/>
        </w:rPr>
        <w:t xml:space="preserve">- </w:t>
      </w:r>
      <w:r w:rsidRPr="002F4F5C">
        <w:rPr>
          <w:rFonts w:ascii="Ranchers" w:eastAsia="Ranchers" w:hAnsi="Ranchers" w:cs="Ranchers"/>
          <w:i/>
          <w:iCs/>
          <w:color w:val="980000"/>
          <w:sz w:val="36"/>
          <w:szCs w:val="36"/>
        </w:rPr>
        <w:t>Red</w:t>
      </w:r>
      <w:r w:rsidRPr="002F4F5C">
        <w:rPr>
          <w:rFonts w:ascii="Ranchers" w:eastAsia="Ranchers" w:hAnsi="Ranchers" w:cs="Ranchers"/>
          <w:i/>
          <w:iCs/>
          <w:color w:val="000000"/>
          <w:sz w:val="36"/>
          <w:szCs w:val="36"/>
        </w:rPr>
        <w:t>-y to take out drugs!</w:t>
      </w:r>
    </w:p>
    <w:p w14:paraId="0696ABB1" w14:textId="77777777" w:rsidR="008B1544" w:rsidRDefault="009B33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2222"/>
        <w:rPr>
          <w:rFonts w:ascii="Cabin Sketch" w:eastAsia="Cabin Sketch" w:hAnsi="Cabin Sketch" w:cs="Cabin Sketch"/>
          <w:color w:val="000000"/>
          <w:sz w:val="36"/>
          <w:szCs w:val="36"/>
        </w:rPr>
      </w:pP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Wear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a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Red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standardized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dress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shirt!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</w:p>
    <w:p w14:paraId="5D454884" w14:textId="0908D0B1" w:rsidR="008B1544" w:rsidRDefault="009669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449" w:lineRule="auto"/>
        <w:ind w:left="4295" w:right="1087" w:hanging="3519"/>
        <w:rPr>
          <w:rFonts w:ascii="Ranchers" w:eastAsia="Ranchers" w:hAnsi="Ranchers" w:cs="Ranchers"/>
          <w:color w:val="000000"/>
          <w:sz w:val="36"/>
          <w:szCs w:val="36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1A651F78" wp14:editId="6B2A6FF9">
            <wp:simplePos x="0" y="0"/>
            <wp:positionH relativeFrom="column">
              <wp:posOffset>286385</wp:posOffset>
            </wp:positionH>
            <wp:positionV relativeFrom="paragraph">
              <wp:posOffset>800100</wp:posOffset>
            </wp:positionV>
            <wp:extent cx="1019175" cy="1019175"/>
            <wp:effectExtent l="0" t="0" r="0" b="0"/>
            <wp:wrapSquare wrapText="right" distT="19050" distB="19050" distL="19050" distR="1905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3314">
        <w:rPr>
          <w:color w:val="2D5D9F"/>
          <w:sz w:val="27"/>
          <w:szCs w:val="27"/>
        </w:rPr>
        <w:t xml:space="preserve">________________________________________________________ </w:t>
      </w:r>
      <w:r w:rsidR="009B3314">
        <w:rPr>
          <w:rFonts w:ascii="Bangers" w:eastAsia="Bangers" w:hAnsi="Bangers" w:cs="Bangers"/>
          <w:color w:val="666666"/>
          <w:sz w:val="39"/>
          <w:szCs w:val="39"/>
          <w:highlight w:val="white"/>
          <w:u w:val="single"/>
        </w:rPr>
        <w:t>Tuesday</w:t>
      </w:r>
      <w:r w:rsidR="009B3314">
        <w:rPr>
          <w:rFonts w:ascii="Bangers" w:eastAsia="Bangers" w:hAnsi="Bangers" w:cs="Bangers"/>
          <w:color w:val="666666"/>
          <w:sz w:val="36"/>
          <w:szCs w:val="36"/>
          <w:highlight w:val="white"/>
        </w:rPr>
        <w:t xml:space="preserve">- </w:t>
      </w:r>
      <w:r w:rsidR="009B3314" w:rsidRPr="002F4F5C">
        <w:rPr>
          <w:rFonts w:ascii="Ranchers" w:eastAsia="Ranchers" w:hAnsi="Ranchers" w:cs="Ranchers"/>
          <w:i/>
          <w:iCs/>
          <w:color w:val="000000"/>
          <w:sz w:val="36"/>
          <w:szCs w:val="36"/>
          <w:highlight w:val="white"/>
        </w:rPr>
        <w:t>W</w:t>
      </w:r>
      <w:r w:rsidR="009B3314" w:rsidRPr="002F4F5C">
        <w:rPr>
          <w:rFonts w:ascii="Ranchers" w:eastAsia="Ranchers" w:hAnsi="Ranchers" w:cs="Ranchers"/>
          <w:i/>
          <w:iCs/>
          <w:color w:val="000000"/>
          <w:sz w:val="36"/>
          <w:szCs w:val="36"/>
        </w:rPr>
        <w:t>akeup Drug Free!</w:t>
      </w:r>
      <w:r w:rsidR="009B3314">
        <w:rPr>
          <w:rFonts w:ascii="Ranchers" w:eastAsia="Ranchers" w:hAnsi="Ranchers" w:cs="Ranchers"/>
          <w:color w:val="000000"/>
          <w:sz w:val="36"/>
          <w:szCs w:val="36"/>
        </w:rPr>
        <w:t xml:space="preserve"> </w:t>
      </w:r>
    </w:p>
    <w:p w14:paraId="45FBD807" w14:textId="0F8353A2" w:rsidR="008B1544" w:rsidRDefault="009B33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83" w:lineRule="auto"/>
        <w:ind w:left="2480" w:right="561" w:hanging="2"/>
        <w:rPr>
          <w:rFonts w:ascii="Cabin Sketch" w:eastAsia="Cabin Sketch" w:hAnsi="Cabin Sketch" w:cs="Cabin Sketch"/>
          <w:color w:val="000000"/>
          <w:sz w:val="36"/>
          <w:szCs w:val="36"/>
        </w:rPr>
      </w:pP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Wear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Pajama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pants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(You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can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wear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a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solid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t-shirt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or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collared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shirt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with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the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pajama pants.)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</w:p>
    <w:p w14:paraId="3FD6D06C" w14:textId="5F440C9A" w:rsidR="005F5B66" w:rsidRDefault="005F5B66" w:rsidP="005F5B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367" w:lineRule="auto"/>
        <w:ind w:left="796" w:right="1553" w:hanging="21"/>
        <w:rPr>
          <w:rFonts w:ascii="Ranchers" w:eastAsia="Ranchers" w:hAnsi="Ranchers" w:cs="Ranchers"/>
          <w:color w:val="000000"/>
          <w:sz w:val="36"/>
          <w:szCs w:val="36"/>
        </w:rPr>
      </w:pP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0A00B9F8" wp14:editId="37B298D5">
            <wp:simplePos x="0" y="0"/>
            <wp:positionH relativeFrom="margin">
              <wp:align>right</wp:align>
            </wp:positionH>
            <wp:positionV relativeFrom="paragraph">
              <wp:posOffset>502920</wp:posOffset>
            </wp:positionV>
            <wp:extent cx="1333500" cy="1009650"/>
            <wp:effectExtent l="0" t="0" r="0" b="0"/>
            <wp:wrapSquare wrapText="left" distT="19050" distB="19050" distL="19050" distR="1905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3314">
        <w:rPr>
          <w:color w:val="2D5D9F"/>
          <w:sz w:val="39"/>
          <w:szCs w:val="39"/>
        </w:rPr>
        <w:t xml:space="preserve">_____________________________________ </w:t>
      </w:r>
      <w:r w:rsidR="009B3314">
        <w:rPr>
          <w:rFonts w:ascii="Bangers" w:eastAsia="Bangers" w:hAnsi="Bangers" w:cs="Bangers"/>
          <w:color w:val="9900FF"/>
          <w:sz w:val="39"/>
          <w:szCs w:val="39"/>
          <w:u w:val="single"/>
        </w:rPr>
        <w:t>Wednesday</w:t>
      </w:r>
      <w:r w:rsidR="009B3314">
        <w:rPr>
          <w:rFonts w:ascii="Bangers" w:eastAsia="Bangers" w:hAnsi="Bangers" w:cs="Bangers"/>
          <w:color w:val="000000"/>
          <w:sz w:val="39"/>
          <w:szCs w:val="39"/>
        </w:rPr>
        <w:t xml:space="preserve">- </w:t>
      </w:r>
      <w:r w:rsidR="009B3314" w:rsidRPr="002F4F5C">
        <w:rPr>
          <w:rFonts w:ascii="Ranchers" w:eastAsia="Ranchers" w:hAnsi="Ranchers" w:cs="Ranchers"/>
          <w:i/>
          <w:iCs/>
          <w:color w:val="000000"/>
          <w:sz w:val="36"/>
          <w:szCs w:val="36"/>
        </w:rPr>
        <w:t>Friend</w:t>
      </w:r>
      <w:r w:rsidR="009B3314" w:rsidRPr="002F4F5C">
        <w:rPr>
          <w:rFonts w:ascii="Ranchers" w:eastAsia="Ranchers" w:hAnsi="Ranchers" w:cs="Ranchers"/>
          <w:i/>
          <w:iCs/>
          <w:sz w:val="36"/>
          <w:szCs w:val="36"/>
        </w:rPr>
        <w:t xml:space="preserve">s </w:t>
      </w:r>
      <w:r w:rsidR="009B3314" w:rsidRPr="002F4F5C">
        <w:rPr>
          <w:rFonts w:ascii="Ranchers" w:eastAsia="Ranchers" w:hAnsi="Ranchers" w:cs="Ranchers"/>
          <w:i/>
          <w:iCs/>
          <w:color w:val="000000"/>
          <w:sz w:val="36"/>
          <w:szCs w:val="36"/>
        </w:rPr>
        <w:t>don't let Friends do drugs!</w:t>
      </w:r>
      <w:r w:rsidR="009B3314">
        <w:rPr>
          <w:rFonts w:ascii="Ranchers" w:eastAsia="Ranchers" w:hAnsi="Ranchers" w:cs="Ranchers"/>
          <w:color w:val="000000"/>
          <w:sz w:val="36"/>
          <w:szCs w:val="36"/>
        </w:rPr>
        <w:t xml:space="preserve"> </w:t>
      </w:r>
    </w:p>
    <w:p w14:paraId="32B34B17" w14:textId="4F9A2AD3" w:rsidR="008B1544" w:rsidRPr="005F5B66" w:rsidRDefault="009B3314" w:rsidP="005F5B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367" w:lineRule="auto"/>
        <w:ind w:left="796" w:right="1553" w:hanging="21"/>
        <w:rPr>
          <w:rFonts w:ascii="Ranchers" w:eastAsia="Ranchers" w:hAnsi="Ranchers" w:cs="Ranchers"/>
          <w:color w:val="000000"/>
          <w:sz w:val="36"/>
          <w:szCs w:val="36"/>
        </w:rPr>
      </w:pP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Dress in the same standard dress as your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friend!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</w:p>
    <w:p w14:paraId="2354928A" w14:textId="6869B026" w:rsidR="008B1544" w:rsidRDefault="009669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/>
        <w:rPr>
          <w:rFonts w:ascii="Cabin Sketch" w:eastAsia="Cabin Sketch" w:hAnsi="Cabin Sketch" w:cs="Cabin Sketch"/>
          <w:sz w:val="36"/>
          <w:szCs w:val="36"/>
        </w:rPr>
      </w:pPr>
      <w:r>
        <w:rPr>
          <w:noProof/>
        </w:rPr>
        <w:drawing>
          <wp:anchor distT="19050" distB="19050" distL="19050" distR="19050" simplePos="0" relativeHeight="251662336" behindDoc="0" locked="0" layoutInCell="1" hidden="0" allowOverlap="1" wp14:anchorId="2B02DDDF" wp14:editId="6FCD5E9D">
            <wp:simplePos x="0" y="0"/>
            <wp:positionH relativeFrom="page">
              <wp:posOffset>152480</wp:posOffset>
            </wp:positionH>
            <wp:positionV relativeFrom="paragraph">
              <wp:posOffset>188595</wp:posOffset>
            </wp:positionV>
            <wp:extent cx="1028700" cy="1377422"/>
            <wp:effectExtent l="0" t="0" r="0" b="0"/>
            <wp:wrapSquare wrapText="bothSides" distT="19050" distB="19050" distL="19050" distR="1905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7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3314">
        <w:rPr>
          <w:rFonts w:ascii="Cabin Sketch" w:eastAsia="Cabin Sketch" w:hAnsi="Cabin Sketch" w:cs="Cabin Sketch"/>
          <w:sz w:val="36"/>
          <w:szCs w:val="36"/>
        </w:rPr>
        <w:t>______________________________________</w:t>
      </w:r>
    </w:p>
    <w:p w14:paraId="79BC8D47" w14:textId="08571D45" w:rsidR="009669E7" w:rsidRDefault="009669E7" w:rsidP="005F5B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/>
        <w:rPr>
          <w:rFonts w:ascii="Bangers" w:eastAsia="Bangers" w:hAnsi="Bangers" w:cs="Bangers"/>
          <w:color w:val="274E13"/>
          <w:sz w:val="39"/>
          <w:szCs w:val="39"/>
          <w:u w:val="single"/>
        </w:rPr>
      </w:pPr>
    </w:p>
    <w:p w14:paraId="20981333" w14:textId="3B9C6431" w:rsidR="005F5B66" w:rsidRDefault="009B3314" w:rsidP="009669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 w:firstLine="655"/>
        <w:rPr>
          <w:rFonts w:ascii="Ranchers" w:eastAsia="Ranchers" w:hAnsi="Ranchers" w:cs="Ranchers"/>
          <w:color w:val="000000"/>
          <w:sz w:val="36"/>
          <w:szCs w:val="36"/>
        </w:rPr>
      </w:pPr>
      <w:r>
        <w:rPr>
          <w:rFonts w:ascii="Bangers" w:eastAsia="Bangers" w:hAnsi="Bangers" w:cs="Bangers"/>
          <w:color w:val="274E13"/>
          <w:sz w:val="39"/>
          <w:szCs w:val="39"/>
          <w:u w:val="single"/>
        </w:rPr>
        <w:t>Thursday-</w:t>
      </w:r>
      <w:r>
        <w:rPr>
          <w:rFonts w:ascii="Bangers" w:eastAsia="Bangers" w:hAnsi="Bangers" w:cs="Bangers"/>
          <w:color w:val="274E13"/>
          <w:sz w:val="39"/>
          <w:szCs w:val="39"/>
        </w:rPr>
        <w:t xml:space="preserve"> </w:t>
      </w:r>
      <w:r w:rsidR="005F5B66" w:rsidRPr="002F4F5C">
        <w:rPr>
          <w:rFonts w:ascii="Ranchers" w:eastAsia="Ranchers" w:hAnsi="Ranchers" w:cs="Ranchers"/>
          <w:i/>
          <w:iCs/>
          <w:color w:val="000000"/>
          <w:sz w:val="36"/>
          <w:szCs w:val="36"/>
        </w:rPr>
        <w:t>___________doesn’t do drugs and neither will I!</w:t>
      </w:r>
      <w:r w:rsidR="005F5B66">
        <w:rPr>
          <w:rFonts w:ascii="Ranchers" w:eastAsia="Ranchers" w:hAnsi="Ranchers" w:cs="Ranchers"/>
          <w:color w:val="000000"/>
          <w:sz w:val="36"/>
          <w:szCs w:val="36"/>
        </w:rPr>
        <w:t xml:space="preserve"> </w:t>
      </w:r>
    </w:p>
    <w:p w14:paraId="05254719" w14:textId="4982159F" w:rsidR="005F5B66" w:rsidRPr="002F4F5C" w:rsidRDefault="005F5B66" w:rsidP="009669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 w:firstLine="655"/>
        <w:rPr>
          <w:rFonts w:ascii="Cabin Sketch" w:eastAsia="Cabin Sketch" w:hAnsi="Cabin Sketch" w:cs="Cabin Sketch"/>
          <w:color w:val="000000"/>
          <w:sz w:val="36"/>
          <w:szCs w:val="36"/>
        </w:rPr>
      </w:pPr>
      <w:r w:rsidRPr="002F4F5C"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Dress</w:t>
      </w:r>
      <w:r w:rsidRPr="002F4F5C"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 w:rsidRPr="002F4F5C"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up</w:t>
      </w:r>
      <w:r w:rsidRPr="002F4F5C"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 w:rsidRPr="002F4F5C"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like</w:t>
      </w:r>
      <w:r w:rsidRPr="002F4F5C"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 w:rsidRPr="002F4F5C"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your</w:t>
      </w:r>
      <w:r w:rsidRPr="002F4F5C"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 w:rsidRPr="002F4F5C"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favorite</w:t>
      </w:r>
      <w:r w:rsidRPr="002F4F5C"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 w:rsidRPr="002F4F5C"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literary</w:t>
      </w:r>
      <w:r w:rsidRPr="002F4F5C"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 w:rsidRPr="002F4F5C"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character!</w:t>
      </w:r>
    </w:p>
    <w:p w14:paraId="08F11EAA" w14:textId="77777777" w:rsidR="009B3314" w:rsidRDefault="009B3314" w:rsidP="009B33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/>
        <w:rPr>
          <w:color w:val="2D5D9F"/>
          <w:sz w:val="27"/>
          <w:szCs w:val="27"/>
        </w:rPr>
      </w:pPr>
    </w:p>
    <w:p w14:paraId="53A4B2C2" w14:textId="7231CAA3" w:rsidR="009B3314" w:rsidRDefault="009669E7" w:rsidP="009B33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/>
        <w:rPr>
          <w:color w:val="2D5D9F"/>
          <w:sz w:val="27"/>
          <w:szCs w:val="27"/>
        </w:rPr>
      </w:pPr>
      <w:r>
        <w:rPr>
          <w:noProof/>
        </w:rPr>
        <w:drawing>
          <wp:anchor distT="19050" distB="19050" distL="19050" distR="19050" simplePos="0" relativeHeight="251664384" behindDoc="1" locked="0" layoutInCell="1" hidden="0" allowOverlap="1" wp14:anchorId="394472B1" wp14:editId="60FA429B">
            <wp:simplePos x="0" y="0"/>
            <wp:positionH relativeFrom="margin">
              <wp:align>right</wp:align>
            </wp:positionH>
            <wp:positionV relativeFrom="paragraph">
              <wp:posOffset>308610</wp:posOffset>
            </wp:positionV>
            <wp:extent cx="96202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3314">
        <w:rPr>
          <w:color w:val="2D5D9F"/>
          <w:sz w:val="27"/>
          <w:szCs w:val="27"/>
        </w:rPr>
        <w:t xml:space="preserve">___________________________________________________________ </w:t>
      </w:r>
    </w:p>
    <w:p w14:paraId="45D2FF0D" w14:textId="5CED66FF" w:rsidR="009B3314" w:rsidRDefault="009B3314" w:rsidP="009B33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/>
        <w:rPr>
          <w:color w:val="2D5D9F"/>
          <w:sz w:val="27"/>
          <w:szCs w:val="27"/>
        </w:rPr>
      </w:pPr>
    </w:p>
    <w:p w14:paraId="10A4765A" w14:textId="47C1D5BF" w:rsidR="005F5B66" w:rsidRDefault="009B3314" w:rsidP="005F5B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/>
        <w:rPr>
          <w:rFonts w:ascii="Ranchers" w:eastAsia="Ranchers" w:hAnsi="Ranchers" w:cs="Ranchers"/>
          <w:color w:val="000000"/>
          <w:sz w:val="36"/>
          <w:szCs w:val="36"/>
        </w:rPr>
      </w:pPr>
      <w:r>
        <w:rPr>
          <w:rFonts w:ascii="Bangers" w:eastAsia="Bangers" w:hAnsi="Bangers" w:cs="Bangers"/>
          <w:color w:val="FF0000"/>
          <w:sz w:val="39"/>
          <w:szCs w:val="39"/>
          <w:u w:val="single"/>
        </w:rPr>
        <w:t>Friday-</w:t>
      </w:r>
      <w:r>
        <w:rPr>
          <w:rFonts w:ascii="Bangers" w:eastAsia="Bangers" w:hAnsi="Bangers" w:cs="Bangers"/>
          <w:color w:val="FF0000"/>
          <w:sz w:val="39"/>
          <w:szCs w:val="39"/>
        </w:rPr>
        <w:t xml:space="preserve"> </w:t>
      </w:r>
      <w:r w:rsidR="005F5B66" w:rsidRPr="002F4F5C">
        <w:rPr>
          <w:rFonts w:ascii="Ranchers" w:eastAsia="Ranchers" w:hAnsi="Ranchers" w:cs="Ranchers"/>
          <w:i/>
          <w:iCs/>
          <w:color w:val="000000"/>
          <w:sz w:val="36"/>
          <w:szCs w:val="36"/>
        </w:rPr>
        <w:t>Our school is proud to be drug free!</w:t>
      </w:r>
    </w:p>
    <w:p w14:paraId="105D19A3" w14:textId="7D45C0D0" w:rsidR="005F5B66" w:rsidRDefault="005F5B66" w:rsidP="005F5B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/>
        <w:rPr>
          <w:rFonts w:ascii="Cabin Sketch" w:eastAsia="Cabin Sketch" w:hAnsi="Cabin Sketch" w:cs="Cabin Sketch"/>
          <w:color w:val="000000"/>
          <w:sz w:val="36"/>
          <w:szCs w:val="36"/>
        </w:rPr>
      </w:pPr>
      <w:r>
        <w:rPr>
          <w:rFonts w:ascii="Cabin Sketch" w:eastAsia="Cabin Sketch" w:hAnsi="Cabin Sketch" w:cs="Cabin Sketch"/>
          <w:color w:val="000000"/>
          <w:sz w:val="36"/>
          <w:szCs w:val="36"/>
        </w:rPr>
        <w:t>W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ear a KMS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  <w:r>
        <w:rPr>
          <w:rFonts w:ascii="Cabin Sketch" w:eastAsia="Cabin Sketch" w:hAnsi="Cabin Sketch" w:cs="Cabin Sketch"/>
          <w:color w:val="000000"/>
          <w:sz w:val="36"/>
          <w:szCs w:val="36"/>
          <w:u w:val="single"/>
        </w:rPr>
        <w:t>shirt with Jeans!</w:t>
      </w:r>
      <w:r>
        <w:rPr>
          <w:rFonts w:ascii="Cabin Sketch" w:eastAsia="Cabin Sketch" w:hAnsi="Cabin Sketch" w:cs="Cabin Sketch"/>
          <w:color w:val="000000"/>
          <w:sz w:val="36"/>
          <w:szCs w:val="36"/>
        </w:rPr>
        <w:t xml:space="preserve"> </w:t>
      </w:r>
    </w:p>
    <w:p w14:paraId="68FFB785" w14:textId="5EAD4BDE" w:rsidR="008B1544" w:rsidRPr="002F4F5C" w:rsidRDefault="008B1544" w:rsidP="005F5B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/>
        <w:rPr>
          <w:rFonts w:ascii="Cabin Sketch" w:eastAsia="Cabin Sketch" w:hAnsi="Cabin Sketch" w:cs="Cabin Sketch"/>
          <w:color w:val="000000"/>
          <w:sz w:val="36"/>
          <w:szCs w:val="36"/>
        </w:rPr>
      </w:pPr>
    </w:p>
    <w:sectPr w:rsidR="008B1544" w:rsidRPr="002F4F5C">
      <w:pgSz w:w="12240" w:h="15840"/>
      <w:pgMar w:top="1360" w:right="945" w:bottom="860" w:left="6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ngers">
    <w:altName w:val="Calibri"/>
    <w:charset w:val="00"/>
    <w:family w:val="auto"/>
    <w:pitch w:val="default"/>
  </w:font>
  <w:font w:name="Ranchers">
    <w:altName w:val="Calibri"/>
    <w:charset w:val="00"/>
    <w:family w:val="auto"/>
    <w:pitch w:val="default"/>
  </w:font>
  <w:font w:name="Cabin Sketch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44"/>
    <w:rsid w:val="002F4F5C"/>
    <w:rsid w:val="005E7576"/>
    <w:rsid w:val="005F5B66"/>
    <w:rsid w:val="00865A49"/>
    <w:rsid w:val="008B1544"/>
    <w:rsid w:val="009669E7"/>
    <w:rsid w:val="009B3314"/>
    <w:rsid w:val="00A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ABD9"/>
  <w15:docId w15:val="{E57C1BCA-4395-448A-8097-4E483080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Buerck</dc:creator>
  <cp:lastModifiedBy>Paula Hill</cp:lastModifiedBy>
  <cp:revision>2</cp:revision>
  <cp:lastPrinted>2021-10-06T14:50:00Z</cp:lastPrinted>
  <dcterms:created xsi:type="dcterms:W3CDTF">2021-10-21T12:57:00Z</dcterms:created>
  <dcterms:modified xsi:type="dcterms:W3CDTF">2021-10-21T12:57:00Z</dcterms:modified>
</cp:coreProperties>
</file>